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6DDE" w14:textId="77777777"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14:paraId="65F9B2D7" w14:textId="77777777"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14:paraId="374ED01A" w14:textId="77777777" w:rsidR="00AA1667" w:rsidRPr="00D610E9" w:rsidRDefault="00D610E9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02706">
        <w:rPr>
          <w:rFonts w:ascii="Times New Roman" w:hAnsi="Times New Roman" w:cs="Times New Roman"/>
          <w:b/>
          <w:sz w:val="24"/>
        </w:rPr>
        <w:t>Załącznik nr 1</w:t>
      </w:r>
    </w:p>
    <w:p w14:paraId="659241CC" w14:textId="77777777"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14:paraId="36F30C79" w14:textId="77777777"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14:paraId="25323DDF" w14:textId="77777777"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37C6B88" w14:textId="77777777"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14:paraId="2735F9E1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14:paraId="5CBFEC6D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14:paraId="49DDFA92" w14:textId="77777777"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14:paraId="63E29F3C" w14:textId="0B42CB57" w:rsidR="00FE69E0" w:rsidRDefault="00AB29D2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B29D2">
        <w:rPr>
          <w:rFonts w:ascii="Times New Roman" w:hAnsi="Times New Roman" w:cs="Times New Roman"/>
          <w:sz w:val="24"/>
        </w:rPr>
        <w:t>(</w:t>
      </w:r>
      <w:r w:rsidR="000C383A" w:rsidRPr="000C383A">
        <w:rPr>
          <w:rFonts w:ascii="Times New Roman" w:hAnsi="Times New Roman" w:cs="Times New Roman"/>
          <w:sz w:val="24"/>
        </w:rPr>
        <w:t>Dz.U. z 2023 r. poz. 571</w:t>
      </w:r>
      <w:r w:rsidRPr="00AB29D2">
        <w:rPr>
          <w:rFonts w:ascii="Times New Roman" w:hAnsi="Times New Roman" w:cs="Times New Roman"/>
          <w:sz w:val="24"/>
        </w:rPr>
        <w:t>)</w:t>
      </w:r>
    </w:p>
    <w:p w14:paraId="0803A5BB" w14:textId="77777777"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EF99DC0" w14:textId="77777777"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14:paraId="192585AD" w14:textId="77777777"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14:paraId="4F85F6CB" w14:textId="77777777"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14:paraId="6159A562" w14:textId="77777777"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14:paraId="472A800F" w14:textId="77777777"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47FA906" w14:textId="77777777"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14:paraId="6104D4B3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70842265" w14:textId="77777777"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14:paraId="18286704" w14:textId="77777777"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14:paraId="1E99111D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1160C57A" w14:textId="77777777"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8482C1" w14:textId="77777777"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3247B2" w14:textId="77777777"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0F5606A" w14:textId="77777777"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</w:t>
      </w:r>
      <w:proofErr w:type="spellStart"/>
      <w:r w:rsidRPr="00E23729">
        <w:rPr>
          <w:rFonts w:ascii="Times New Roman" w:hAnsi="Times New Roman" w:cs="Times New Roman"/>
          <w:b/>
          <w:sz w:val="24"/>
        </w:rPr>
        <w:t>tów</w:t>
      </w:r>
      <w:proofErr w:type="spellEnd"/>
      <w:r w:rsidRPr="00E23729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14:paraId="709ED824" w14:textId="77777777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14:paraId="508099F3" w14:textId="77777777"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</w:t>
            </w:r>
            <w:proofErr w:type="spellStart"/>
            <w:r w:rsidR="00896DC1">
              <w:rPr>
                <w:rFonts w:ascii="Times New Roman" w:hAnsi="Times New Roman" w:cs="Times New Roman"/>
                <w:b/>
                <w:sz w:val="24"/>
              </w:rPr>
              <w:t>tów</w:t>
            </w:r>
            <w:proofErr w:type="spellEnd"/>
            <w:r w:rsidR="00896DC1">
              <w:rPr>
                <w:rFonts w:ascii="Times New Roman" w:hAnsi="Times New Roman" w:cs="Times New Roman"/>
                <w:b/>
                <w:sz w:val="24"/>
              </w:rPr>
              <w:t>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14:paraId="02A6CAEE" w14:textId="77777777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14:paraId="18D6C741" w14:textId="77777777"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14:paraId="3A5A29D5" w14:textId="77777777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14:paraId="53C3B66B" w14:textId="77777777"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14:paraId="163A1C4A" w14:textId="77777777"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14:paraId="4E5BFF33" w14:textId="77777777"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003B635" w14:textId="77777777"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14:paraId="1971E353" w14:textId="77777777"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14:paraId="412AB959" w14:textId="77777777"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14:paraId="2BBB7BE1" w14:textId="7777777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14:paraId="1F156F24" w14:textId="77777777"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4556975" w14:textId="77777777"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14:paraId="306BE835" w14:textId="7777777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14:paraId="528C406D" w14:textId="77777777"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14:paraId="69907FB2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FB14B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28C17E16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EE4CA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14:paraId="4F3FCBB3" w14:textId="7777777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14:paraId="36B81664" w14:textId="77777777"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14:paraId="37AEC21C" w14:textId="7777777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14:paraId="5D7675E8" w14:textId="77777777"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14:paraId="249623FE" w14:textId="77777777"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EEF9187" w14:textId="77777777"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80201A" w:rsidRPr="00E23729" w14:paraId="435913D2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33A859F" w14:textId="77777777"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14:paraId="57250C63" w14:textId="77777777"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14:paraId="7BFCD1DB" w14:textId="77777777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B5A41AB" w14:textId="77777777"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14:paraId="609629EA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14:paraId="7BD2EC51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14:paraId="65C0D85C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323921DB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54D49FA1" w14:textId="77777777"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14:paraId="7FCD8106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2D0BADC1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158DDF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9F065C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7E2F6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1EC882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A2F6FC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DFB639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95EAAD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3736940A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09DBD1D9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10E1F5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5D423B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6B13A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4DD9DE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003FA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5979AA1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413D09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17CC5105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3DA134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0228E3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8B6C4B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46A6BB6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056FA34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D88EC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E9240E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71911C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BA468BB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144CF02E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6A6D38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90CB795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7EBA00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5567F32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FE8169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B80050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EF0EC4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F5F3F24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D52B615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9202FE6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12DA768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201E91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7E570AB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42EAA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307F9A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9C11B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14:paraId="1327AFFA" w14:textId="77777777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14061662" w14:textId="77777777"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14:paraId="489559F5" w14:textId="77777777"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14:paraId="24A8FA3A" w14:textId="77777777"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14:paraId="01943DF8" w14:textId="77777777"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14:paraId="2F19FDBB" w14:textId="77777777"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14:paraId="55B3B0AC" w14:textId="77777777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14:paraId="7496BBE8" w14:textId="77777777"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9A3F244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98DA29B" w14:textId="77777777"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14:paraId="268FB4E9" w14:textId="77777777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14:paraId="219212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14:paraId="7BD756C5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14:paraId="0F28AD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14:paraId="5B56993A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721C063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382849D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7CA4DA46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4A2854B3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24413232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742F5FC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58798D23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14:paraId="43325B20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084640D4" w14:textId="77777777"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A31CAC7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33CEBE4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DDEB788" w14:textId="77777777"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433E599" w14:textId="77777777"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14:paraId="21D4721C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5FC0EE7" w14:textId="77777777"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14:paraId="6C9F7289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6E2A6CDE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F4EA8FE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BF9F592" w14:textId="77777777"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14:paraId="6FE9F13C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07B61901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CD87BA3" w14:textId="77777777"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Hlk1049035"/>
    </w:p>
    <w:p w14:paraId="180C0B56" w14:textId="77777777"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14:paraId="331D5D5A" w14:textId="7777777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14:paraId="211BA41B" w14:textId="77777777"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14:paraId="3C736CB0" w14:textId="77777777"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14:paraId="4F3D0ACC" w14:textId="7777777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14:paraId="08930F2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0CB818C4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0D9ADE63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14:paraId="095244E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14:paraId="3428EEBD" w14:textId="77777777"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14:paraId="215B8654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14:paraId="7C39204C" w14:textId="7777777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14:paraId="73D41C7B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2B559BDD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14:paraId="0E492675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14:paraId="275520AF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14:paraId="07D3ACAC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14:paraId="5E9406D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D672F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11045A6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0DB72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14:paraId="0892A2AD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698F3A1" w14:textId="77777777"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24C7303F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14:paraId="5BBEABA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C778C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FB40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F89A02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D18919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85863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7B72E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DF3F037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25368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D0DD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494030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CCCCA0A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6FB255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31932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AF9D37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2F34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F368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1FB7D7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808143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8FC7CB7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8B0F4C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A3044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8CA9FB8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05E163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86CA38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88D7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D276B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C5283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4832CD5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75BD2C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519140D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7AA6442" w14:textId="77777777"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D51124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EFF71C4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BC1DF4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D60AD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56B5F15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2B753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53C3E2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3295E73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1C6FC0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E23325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74FB2A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785E2EC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F565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813DCC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2C997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07783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69AB84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89B884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5F002EA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9BE9CC3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90BBF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B886F8B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2BD56D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A79DB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159B377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946DB76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E5E01D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778F23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04C1FE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3AC9EE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59D4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14282E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43BD1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7BCB6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2F53D3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AFD153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7FE007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63DE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34600D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70AAF2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5AF170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FED2243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48569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2F52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B722D5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42849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E5D6B3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6A40D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F76699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F9C4E84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7D003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87CE9EE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274E03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E8C159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454E61B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06FF3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679F67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FF0F518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91C0795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327BCFF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8A4C1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295025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86A4AF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689D72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6D1062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1A3DA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BBA5B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D0BE2A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D08667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5BAD0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0AC85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BB41AFA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BC85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2153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B5984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9EE05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11029B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1D245B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8C9EE9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650A26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E74015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646D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C5D97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357EC7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A4D877D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B538F2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FA8266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0D6500D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00177789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05D412D2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lastRenderedPageBreak/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3E2B996" w14:textId="77777777"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BF68B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4A10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5BE2C6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4BC01333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F517FB0" w14:textId="77777777"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149C5045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14:paraId="5BA98CB4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2AD64D8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0279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704A473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825752A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0CBE9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F8D47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BFBADC0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1457464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8F11C6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801FDAB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287C2F0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3A17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3D177A71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48C12514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B85CE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D13F0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96B7DA1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BF6905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2CD55C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2A40AC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F6D5B65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157F61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6891712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446B5ED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BE1B4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328D533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87C2AC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343FC5B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234E78E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24C94B7E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A3E461D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214ADDD" w14:textId="77777777"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E5EBD4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38FCC91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A7C1FA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46EC751" w14:textId="7777777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961F90A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E9BCD6D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248B70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7063469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4156920" w14:textId="77777777"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8E14E56" w14:textId="77777777"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14:paraId="7413FF68" w14:textId="7777777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14:paraId="3686FFE7" w14:textId="77777777"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14:paraId="52FA1DF5" w14:textId="7777777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E3A255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7B7CF2D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4193D740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5FB58D49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14:paraId="539F691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605C242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49E4F34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F566460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055B8C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14:paraId="65FFF29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59052C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CC5777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E83CBEB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132D41C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573A458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7096797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ED7C73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701C3F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9C7F62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1A5B6B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18B0BD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E51F3D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90597D7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569EE74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6DC024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331D13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9331CEA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8E92E3A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49F2C2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6A000E0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270F519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277BFF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770D02C8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930A39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F27E5C9" w14:textId="77777777"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14:paraId="1DAD893D" w14:textId="7777777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14:paraId="58A71A6C" w14:textId="77777777"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14:paraId="40196EF3" w14:textId="7777777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14:paraId="2576A122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14:paraId="53106320" w14:textId="77777777"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14:paraId="36B7B14C" w14:textId="77777777"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14:paraId="0A156F58" w14:textId="7777777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14:paraId="2AC23EE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14:paraId="78F45A4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14:paraId="5138CD6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0B2DDB3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79408AAC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3C14EEA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14:paraId="7F6DEF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735D262F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578EC12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1A94B42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5D13FB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857A9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6BCAE0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72F48D21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377F815A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192282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F1AF41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813490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6E6A674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8CA0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9D5D15D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D7290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1B4D6C60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443644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86A19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5F836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04107D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389B7330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CDC0F7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27097F3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482256A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FE208B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D74E03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CB983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A7CC5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3E9EBFE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6B357F26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E5BBA6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00B0D5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30A6E5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2379C8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14:paraId="7ED70745" w14:textId="7777777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14:paraId="2FA72846" w14:textId="77777777"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AC0D5FA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2DDBBC7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F79809B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347A6CE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14:paraId="1A3EEB7D" w14:textId="77777777"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ADCD2FA" w14:textId="77777777"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14:paraId="5A94C2E5" w14:textId="7777777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14:paraId="0496C659" w14:textId="77777777"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14:paraId="2743EBD2" w14:textId="77777777"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3BAA68F" w14:textId="77777777"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14:paraId="2C622C87" w14:textId="7777777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05AA47" w14:textId="77777777"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52FC80" w14:textId="77777777"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1" w:name="_Hlk1049101"/>
      <w:r>
        <w:rPr>
          <w:rFonts w:ascii="Times New Roman" w:hAnsi="Times New Roman" w:cs="Times New Roman"/>
          <w:b/>
          <w:sz w:val="24"/>
        </w:rPr>
        <w:t>Oświadczenia</w:t>
      </w:r>
    </w:p>
    <w:p w14:paraId="03ADA2F4" w14:textId="77777777"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14:paraId="3751260F" w14:textId="77777777"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</w:t>
      </w:r>
      <w:proofErr w:type="spellStart"/>
      <w:r w:rsidR="003D1C06" w:rsidRPr="00141B60">
        <w:rPr>
          <w:rFonts w:ascii="Times New Roman" w:hAnsi="Times New Roman" w:cs="Times New Roman"/>
          <w:sz w:val="20"/>
        </w:rPr>
        <w:t>tów</w:t>
      </w:r>
      <w:proofErr w:type="spellEnd"/>
      <w:r w:rsidR="003D1C06" w:rsidRPr="00141B60">
        <w:rPr>
          <w:rFonts w:ascii="Times New Roman" w:hAnsi="Times New Roman" w:cs="Times New Roman"/>
          <w:sz w:val="20"/>
        </w:rPr>
        <w:t>);</w:t>
      </w:r>
    </w:p>
    <w:p w14:paraId="3F2DE8DD" w14:textId="77777777"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14:paraId="5F4B30D6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14:paraId="629D77A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14:paraId="4E05244E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14:paraId="364E92D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14:paraId="7F64E98B" w14:textId="77777777"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2" w:name="_Hlk1046020"/>
    </w:p>
    <w:p w14:paraId="5D6081B7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D2C03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E4376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ECD92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53B9" w14:textId="77777777"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5B97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14:paraId="0D983112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9F2D2C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4BC36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18054B8C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2FEADD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51F22F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75C4BD01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14:paraId="1793B797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1"/>
    <w:bookmarkEnd w:id="2"/>
    <w:p w14:paraId="18F6E8CF" w14:textId="77777777"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9F2EDB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3AC75" w14:textId="77777777" w:rsidR="009F2EDB" w:rsidRDefault="009F2EDB" w:rsidP="00291577">
      <w:pPr>
        <w:spacing w:after="0" w:line="240" w:lineRule="auto"/>
      </w:pPr>
      <w:r>
        <w:separator/>
      </w:r>
    </w:p>
  </w:endnote>
  <w:endnote w:type="continuationSeparator" w:id="0">
    <w:p w14:paraId="41D155B6" w14:textId="77777777" w:rsidR="009F2EDB" w:rsidRDefault="009F2EDB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9AD1" w14:textId="77777777"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4E5639CA" w14:textId="77777777" w:rsidR="009B1888" w:rsidRPr="006E55D2" w:rsidRDefault="00000000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8652E0" w14:textId="77777777"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14:paraId="2F261C44" w14:textId="77777777"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86C2" w14:textId="77777777" w:rsidR="009F2EDB" w:rsidRDefault="009F2EDB" w:rsidP="00291577">
      <w:pPr>
        <w:spacing w:after="0" w:line="240" w:lineRule="auto"/>
      </w:pPr>
      <w:r>
        <w:separator/>
      </w:r>
    </w:p>
  </w:footnote>
  <w:footnote w:type="continuationSeparator" w:id="0">
    <w:p w14:paraId="0190A3BD" w14:textId="77777777" w:rsidR="009F2EDB" w:rsidRDefault="009F2EDB" w:rsidP="00291577">
      <w:pPr>
        <w:spacing w:after="0" w:line="240" w:lineRule="auto"/>
      </w:pPr>
      <w:r>
        <w:continuationSeparator/>
      </w:r>
    </w:p>
  </w:footnote>
  <w:footnote w:id="1">
    <w:p w14:paraId="418FEA27" w14:textId="77777777"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916BBB9" w14:textId="77777777"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14:paraId="082C9515" w14:textId="77777777"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14:paraId="315FF72F" w14:textId="77777777"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14:paraId="499A9486" w14:textId="77777777"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14:paraId="4A40B956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14:paraId="3012FE39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14:paraId="63AF8C59" w14:textId="77777777"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774143">
    <w:abstractNumId w:val="21"/>
  </w:num>
  <w:num w:numId="2" w16cid:durableId="668752115">
    <w:abstractNumId w:val="19"/>
  </w:num>
  <w:num w:numId="3" w16cid:durableId="2080974587">
    <w:abstractNumId w:val="26"/>
  </w:num>
  <w:num w:numId="4" w16cid:durableId="598834728">
    <w:abstractNumId w:val="1"/>
  </w:num>
  <w:num w:numId="5" w16cid:durableId="1227835938">
    <w:abstractNumId w:val="10"/>
  </w:num>
  <w:num w:numId="6" w16cid:durableId="1305811574">
    <w:abstractNumId w:val="20"/>
  </w:num>
  <w:num w:numId="7" w16cid:durableId="958147801">
    <w:abstractNumId w:val="8"/>
  </w:num>
  <w:num w:numId="8" w16cid:durableId="590116239">
    <w:abstractNumId w:val="17"/>
  </w:num>
  <w:num w:numId="9" w16cid:durableId="111168760">
    <w:abstractNumId w:val="18"/>
  </w:num>
  <w:num w:numId="10" w16cid:durableId="135492470">
    <w:abstractNumId w:val="22"/>
  </w:num>
  <w:num w:numId="11" w16cid:durableId="1833257195">
    <w:abstractNumId w:val="23"/>
  </w:num>
  <w:num w:numId="12" w16cid:durableId="189225070">
    <w:abstractNumId w:val="6"/>
  </w:num>
  <w:num w:numId="13" w16cid:durableId="920873188">
    <w:abstractNumId w:val="7"/>
  </w:num>
  <w:num w:numId="14" w16cid:durableId="1498808710">
    <w:abstractNumId w:val="25"/>
  </w:num>
  <w:num w:numId="15" w16cid:durableId="1997369551">
    <w:abstractNumId w:val="13"/>
  </w:num>
  <w:num w:numId="16" w16cid:durableId="1736857472">
    <w:abstractNumId w:val="15"/>
  </w:num>
  <w:num w:numId="17" w16cid:durableId="2022852448">
    <w:abstractNumId w:val="24"/>
  </w:num>
  <w:num w:numId="18" w16cid:durableId="941962126">
    <w:abstractNumId w:val="16"/>
  </w:num>
  <w:num w:numId="19" w16cid:durableId="1874800375">
    <w:abstractNumId w:val="0"/>
  </w:num>
  <w:num w:numId="20" w16cid:durableId="709958019">
    <w:abstractNumId w:val="11"/>
  </w:num>
  <w:num w:numId="21" w16cid:durableId="465782969">
    <w:abstractNumId w:val="2"/>
  </w:num>
  <w:num w:numId="22" w16cid:durableId="189611834">
    <w:abstractNumId w:val="9"/>
  </w:num>
  <w:num w:numId="23" w16cid:durableId="1731880426">
    <w:abstractNumId w:val="12"/>
  </w:num>
  <w:num w:numId="24" w16cid:durableId="792287553">
    <w:abstractNumId w:val="5"/>
  </w:num>
  <w:num w:numId="25" w16cid:durableId="1726444816">
    <w:abstractNumId w:val="14"/>
  </w:num>
  <w:num w:numId="26" w16cid:durableId="1910964359">
    <w:abstractNumId w:val="3"/>
  </w:num>
  <w:num w:numId="27" w16cid:durableId="1832258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C383A"/>
    <w:rsid w:val="000D320B"/>
    <w:rsid w:val="000E2E3A"/>
    <w:rsid w:val="00110C3B"/>
    <w:rsid w:val="0012486F"/>
    <w:rsid w:val="00126A8A"/>
    <w:rsid w:val="00127CBA"/>
    <w:rsid w:val="001333F1"/>
    <w:rsid w:val="001351B7"/>
    <w:rsid w:val="00141B60"/>
    <w:rsid w:val="00161771"/>
    <w:rsid w:val="00166C37"/>
    <w:rsid w:val="00187D6D"/>
    <w:rsid w:val="001D12FA"/>
    <w:rsid w:val="001F50EF"/>
    <w:rsid w:val="002169E1"/>
    <w:rsid w:val="00241CEB"/>
    <w:rsid w:val="00276C91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5F4CE0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D1891"/>
    <w:rsid w:val="007D2C0F"/>
    <w:rsid w:val="007F56A1"/>
    <w:rsid w:val="0080201A"/>
    <w:rsid w:val="00811FCC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33EC5"/>
    <w:rsid w:val="009849C3"/>
    <w:rsid w:val="009B1888"/>
    <w:rsid w:val="009C625E"/>
    <w:rsid w:val="009D0411"/>
    <w:rsid w:val="009D3528"/>
    <w:rsid w:val="009D4C5C"/>
    <w:rsid w:val="009F2EDB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29D2"/>
    <w:rsid w:val="00AB5696"/>
    <w:rsid w:val="00AC0389"/>
    <w:rsid w:val="00AC55EF"/>
    <w:rsid w:val="00B004A3"/>
    <w:rsid w:val="00B324DA"/>
    <w:rsid w:val="00B66FEB"/>
    <w:rsid w:val="00BE4690"/>
    <w:rsid w:val="00C51216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03C7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075B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AAE9E"/>
  <w15:docId w15:val="{0B9A4627-B14C-4C1A-9DDB-D58D7FD7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EF6B-3188-4EFE-AEF2-03BE8653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903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Gmina Klembów</cp:lastModifiedBy>
  <cp:revision>6</cp:revision>
  <dcterms:created xsi:type="dcterms:W3CDTF">2021-05-07T10:41:00Z</dcterms:created>
  <dcterms:modified xsi:type="dcterms:W3CDTF">2024-02-05T09:57:00Z</dcterms:modified>
</cp:coreProperties>
</file>